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line="240" w:lineRule="auto"/>
        <w:shd w:val="clear" w:color="fafcff" w:fill="fafcff"/>
        <w:rPr>
          <w:rFonts w:ascii="PT Astra Serif" w:hAnsi="PT Astra Serif" w:cs="PT Astra Serif"/>
          <w:color w:val="7030a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7030a0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b/>
          <w:color w:val="7030a0"/>
          <w:sz w:val="28"/>
          <w:szCs w:val="28"/>
        </w:rPr>
        <w:t xml:space="preserve">нформация по пропаганде семейных ценностей, по формированию ответственного родительства и укреплению семейных отношений</w:t>
      </w:r>
      <w:r>
        <w:rPr>
          <w:rFonts w:ascii="PT Astra Serif" w:hAnsi="PT Astra Serif" w:eastAsia="PT Astra Serif" w:cs="PT Astra Serif"/>
          <w:b/>
          <w:bCs/>
          <w:color w:val="7030a0"/>
          <w:sz w:val="24"/>
          <w:highlight w:val="none"/>
        </w:rPr>
      </w:r>
      <w:r>
        <w:rPr>
          <w:rFonts w:ascii="PT Astra Serif" w:hAnsi="PT Astra Serif" w:cs="PT Astra Serif"/>
          <w:color w:val="7030a0"/>
          <w:sz w:val="28"/>
          <w:szCs w:val="28"/>
        </w:rPr>
      </w:r>
    </w:p>
    <w:p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49517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64817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44495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50.3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p>
      <w:pPr>
        <w:ind w:left="0" w:right="0" w:firstLine="0"/>
        <w:jc w:val="center"/>
        <w:spacing w:before="0"/>
        <w:rPr>
          <w:rFonts w:ascii="PT Astra Serif" w:hAnsi="PT Astra Serif" w:eastAsia="PT Astra Serif" w:cs="PT Astra Serif"/>
          <w:b/>
          <w:bCs/>
          <w:color w:val="7030a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Во все времена традиционные семейные ценности и традиции были и остаются оплотом государственности и сильной державы.</w:t>
      </w:r>
      <w:r>
        <w:rPr>
          <w:rFonts w:ascii="PT Astra Serif" w:hAnsi="PT Astra Serif" w:eastAsia="PT Astra Serif" w:cs="PT Astra Serif"/>
          <w:b/>
          <w:bCs/>
          <w:color w:val="7030a0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0b1f33"/>
          <w:sz w:val="24"/>
        </w:rPr>
        <w:t xml:space="preserve">    </w:t>
      </w: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Семья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– основа настоящего и будущего России. Все мы прекрасно понимаем, что нравственно здоровая и духовно крепкая семья и есть основа полноценного общества. Какой быть России, во многом зависит от того, какими мы воспитаем наших детей.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0b1f33"/>
          <w:sz w:val="24"/>
        </w:rPr>
        <w:t xml:space="preserve">    </w:t>
      </w: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Семья</w:t>
      </w:r>
      <w:r>
        <w:rPr>
          <w:rFonts w:ascii="PT Astra Serif" w:hAnsi="PT Astra Serif" w:eastAsia="PT Astra Serif" w:cs="PT Astra Serif"/>
          <w:b/>
          <w:bCs/>
          <w:color w:val="0b1f33"/>
          <w:sz w:val="24"/>
        </w:rPr>
        <w:t xml:space="preserve"> 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– это долгосрочные, планомерно развивающиеся отношения, которые имеют под собой определенный фундамент, укреплением которого стоит заниматься ежедневно.  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Если фундамент семьи будет прочным, то они смогут устоять в любые периоды, пережить все кризисы и справиться с проблемами, возникающими на их пути.</w:t>
        <w:br/>
        <w:t xml:space="preserve">Основами семейных отношений можно назвать то, что невозможно из них убрать, то есть то, без чего они переста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нут существовать. Давайте рассмотрим, на чем основываются семейные взаимоотношения.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  <w:sz w:val="24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b/>
          <w:bCs/>
          <w:color w:val="7030a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Любовь</w:t>
      </w:r>
      <w:r>
        <w:rPr>
          <w:rFonts w:ascii="PT Astra Serif" w:hAnsi="PT Astra Serif" w:eastAsia="PT Astra Serif" w:cs="PT Astra Serif"/>
          <w:b/>
          <w:bCs/>
          <w:color w:val="7030a0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Именно любовь рассмотрим первой в списке основ счастливых семейных отношений, потому что она является базой для построения гармоничных, а главное счастливых контактов в семье. Проблема только в том, что многие рассматривают любовь только как чувство, а она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на самом деле содержит в себе более глубокий смысл. Чувство – это только одно из проявлений любви. Осознание понятия и смысла любви приходит к человеку не сразу. Молодые люди часто путают любовь с тем ощущением эйфории, так называемой «химии», которая выз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вана с особенным состоянием гормональной системы в период влюбленности. Но, «бабочки в животе» – это еще не любовь, а лишь начальный этап к ней. Это состояние продлится у вас от полутора месяцев, максимум до двух лет. Когда пройдет эйфория влюбленности, на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чнется самое интересное. Это вовсе не означает, что пропала любовь. Нет, наоборот – любовь она строится и крепнет, в отличие от влюбленности. Влюбленность и эйфория – это не лучшие основы семейных отношений. Вот важные понятия, характеризующие любовь.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Любовь – это безусловное принятие.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Любовь – это принятое решение, посвятить себя человеку.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Любовь – это умение жертвовать собой.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Любовь – это преданность и верность.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eastAsia="PT Astra Serif" w:cs="PT Astra Serif"/>
          <w:color w:val="0b1f33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Любовь – это умение ставить потребности другого человека, превыше своих.</w:t>
      </w:r>
      <w:r>
        <w:rPr>
          <w:rFonts w:ascii="PT Astra Serif" w:hAnsi="PT Astra Serif" w:eastAsia="PT Astra Serif" w:cs="PT Astra Serif"/>
          <w:color w:val="0b1f33"/>
          <w:sz w:val="24"/>
        </w:rPr>
        <w:br/>
        <w:br/>
        <w:t xml:space="preserve">                                                                  </w:t>
      </w:r>
      <w:r>
        <w:rPr>
          <w:rFonts w:ascii="PT Astra Serif" w:hAnsi="PT Astra Serif" w:eastAsia="PT Astra Serif" w:cs="PT Astra Serif"/>
          <w:color w:val="7030a0"/>
          <w:sz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Доверие</w:t>
      </w:r>
      <w:r>
        <w:rPr>
          <w:color w:val="7030a0"/>
        </w:rPr>
      </w:r>
      <w:r>
        <w:rPr>
          <w:rFonts w:ascii="PT Astra Serif" w:hAnsi="PT Astra Serif" w:eastAsia="PT Astra Serif" w:cs="PT Astra Serif"/>
          <w:color w:val="0b1f33"/>
          <w:sz w:val="24"/>
          <w:szCs w:val="24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Следующим в списке мы рассмотрим доверие. Очень многое зависит от того, как много вы делаете для построения и укрепления доверия в вашей семье. От этого можно сказать зависит – будет ли будущее у ваших отношений. Доверие в семье стоит беречь сильнее всего.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Что самое интересно, доверие является очень хрупким и нужно немного для того, чтобы разрушить его. Но, если вы захотите восстановить доверие, которое было ранее разрушено, на это непростое дело у вас могут уйти не годы, а даже десятилетия. Хотя, бывает по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-разному. Вот несколько обязательных составляющих доверия. Доверие строится на честности партнеров по отношению друг к другу и к окружающим. Если вы говорите правду своему партнеру, но при этом врете остальным – он также не сможет доверять вам стопроцентно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. Если вы с легкостью обманываете окружающих людей, где гарантия того, что не обманете самого близкого? Доверие также подразумевает абсолютную искренность, потому что открываться человеку, который не открывается сам, просто невозможно. Помимо этого, закрыт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ость свидетельствует о том, что человек хочет что-то скрыть, а значит обмануть. Недоговаривать в семейных союзах – это то же самое, что обманывать. Доверие также строиться на умении сдерживать свои слова и жить тем, о чем вы говорите. Если ваши поступки ра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сходятся со словами – вы не сможете завоевать доверие.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b/>
          <w:bCs/>
          <w:color w:val="7030a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Уважение</w:t>
      </w:r>
      <w:r>
        <w:rPr>
          <w:rFonts w:ascii="PT Astra Serif" w:hAnsi="PT Astra Serif" w:eastAsia="PT Astra Serif" w:cs="PT Astra Serif"/>
          <w:b/>
          <w:bCs/>
          <w:color w:val="7030a0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 Основы семейных отношений также включают такое понятие, как уважение. На самом деле уважение – это комплексное понятие, которое имеет много различных граней. Без взаимного уважения семейные отношения не смогут быть гармоничными и приносить радость. Счастли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вые отношения в семье – это такие, где есть высокий уровень уважения, которое выражается в различных формах. Уважение – это абсолютное принятие всех привычек своего партнера, признание достоинств и обязательно почтительное уважение к своему партнеру. Уваже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ние в семье не зависит от заслуг кого-то из партнеров, но тем не менее их наличие способно укреплять взаимоуважение в семье. Уважение исключает появление в семейных взаимоотношениях таких явлений, как попытки перевоспитывать друг друга, изменить определенн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ые черты характера, навязать свою точку зрения, манипулировать.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color w:val="7030a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Общие цели и виденье</w:t>
      </w:r>
      <w:r>
        <w:rPr>
          <w:rFonts w:ascii="PT Astra Serif" w:hAnsi="PT Astra Serif" w:eastAsia="PT Astra Serif" w:cs="PT Astra Serif"/>
          <w:color w:val="7030a0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Очень важной, даже фундаментальной составляющей гармоничных семейных отношений, является наличие общих целей. Очень важно чтобы супруги имели общее виденье будущего. Невозможно двум людям объединиться, если они вместе не стремятся к одним и тем же целям, и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ли же вообще – движутся в разных направлениях. Для того, чтобы создать и развивать семейные отношения, мужчина и женщина должны быть изначально объединены одной общей целью. Конечно же, у них могут быть разные виды деятельности, разные профессии, вкусы, пр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едпочтения, но в главных вопросах – они должны быть согласны друг с другом. На этом основывается семейная жизнь. Невозможно будет достичь гармонии, если мужчина предпочитает свободную жизнь, без детей, планирует много путешествовать, и каждый день узнавать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что-то новое, а женщина мечтает об уютном домике на берегу реки, рождении и воспитании детей. Важно чтобы базовые понятия и виденье будущего совпадало – это будет лучшей основой для построения долгосрочных, гармоничных и счастливых семейных уз. Общие цели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и виденье – это основы семейных отношений, которые обеспечивают их развитие.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Взаимная поддержка</w:t>
      </w:r>
      <w:r>
        <w:rPr>
          <w:rFonts w:ascii="PT Astra Serif" w:hAnsi="PT Astra Serif" w:eastAsia="PT Astra Serif" w:cs="PT Astra Serif"/>
          <w:b/>
          <w:bCs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 Еще одна вещь, которая обязательно должна присутствовать в семьях – это взаимная поддержка. Это базовая составляющая близких взаимоотношений, любого типа. Изначально этот элемент может присутствовать в отношениях не в той степени, в которой хотелось бы суп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ругам, но он имеет тенденцию развиваться со временем, пропорционально развитию и росту взаимоотношений. Каждая ситуация, которая позволяет супругам проявить поддержку, укрепляет эту основу семейных отношений.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Взаимопонимание</w:t>
      </w:r>
      <w:r>
        <w:rPr>
          <w:rFonts w:ascii="PT Astra Serif" w:hAnsi="PT Astra Serif" w:eastAsia="PT Astra Serif" w:cs="PT Astra Serif"/>
          <w:b/>
          <w:bCs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Люди не смогут не то чтобы развивать, а даже создать семейные отношения, если между ними нет взаимопонимания. Вы наверняка неоднократно слышали такое выражение – «мы говорим на разных языках». Это образно конечно – даже общаясь на одном языке, люди могут н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е достигать взаимопонимания, а если его нет – семьи просто напросто разрушаются. Взаимопонимание зависит от многих факторов. Одинаковый уровень зрелости партнеров, сходные системы ценностей, списки приоритетов, жизненные позиции.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Традиции</w:t>
      </w:r>
      <w:r>
        <w:rPr>
          <w:rFonts w:ascii="PT Astra Serif" w:hAnsi="PT Astra Serif" w:eastAsia="PT Astra Serif" w:cs="PT Astra Serif"/>
          <w:b/>
          <w:bCs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Также входят в основы семейных отношений традиции, которые передаются из поколения в поколение. Семейные традиции могут быть, как перенесенными из родительских домов, каждого из супругов, так и сформированными непосредственно в молодой семье. Очень важно х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ранить, формировать, развивать и поддерживать семейные традиции, которые не только укрепляют взаимоотношения в семье, но помогают также налаживать связь между представителями различных поколений, объединяют всех членов семьи. Каждая семья может иметь свои 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неподражаемые традиции – в этом есть особенная радость!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color w:val="7030a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Служение друг другу</w:t>
      </w:r>
      <w:r>
        <w:rPr>
          <w:rFonts w:ascii="PT Astra Serif" w:hAnsi="PT Astra Serif" w:eastAsia="PT Astra Serif" w:cs="PT Astra Serif"/>
          <w:color w:val="7030a0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Кто-то это называет заботой, кто-то служением, а кто-то не называет никак, а просто берет и делает. Служение друг другу в семье должно распространяться не только на супружеские связи, но на абсолютно всех членов семьи. Каждый из членов семьи делает что-то 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для другого. Например, мужчина покупает продукты, хотя сам слишком устал после работы – он это делает для того, чтобы его женщина не носила тяжести. В то же время женщина ему готовит ужин, выглаживает рубашку чтобы он мог дома отдохнуть. В семьях, где есть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привычка служить друг другу, никогда не возникает споров на тему «это вообще не моя обязанность», а все и каждый делают все для того, чтобы этого не происходило. Семья, в которой есть привычка заботиться друг о друге – это здоровая атмосфера для воспитани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я детей.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Воспитания лишенных не здравого эгоизма личностей, способных на жертвенность и благородство, которые не будут жить только для себя и в будущем смогут сделать счастливым того человека, который будет рядом с ними.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  <w:sz w:val="24"/>
        </w:rPr>
      </w:r>
    </w:p>
    <w:p>
      <w:pPr>
        <w:ind w:left="0" w:right="0" w:firstLine="0"/>
        <w:jc w:val="center"/>
        <w:spacing w:before="0" w:line="240" w:lineRule="auto"/>
        <w:rPr>
          <w:rFonts w:ascii="PT Astra Serif" w:hAnsi="PT Astra Serif" w:cs="PT Astra Serif"/>
          <w:b/>
          <w:bCs/>
          <w:color w:val="7030a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bCs/>
          <w:color w:val="7030a0"/>
          <w:sz w:val="24"/>
        </w:rPr>
        <w:t xml:space="preserve">Как укреплять основы семейных отношений?</w:t>
      </w:r>
      <w:r>
        <w:rPr>
          <w:rFonts w:ascii="PT Astra Serif" w:hAnsi="PT Astra Serif" w:eastAsia="PT Astra Serif" w:cs="PT Astra Serif"/>
          <w:b/>
          <w:bCs/>
          <w:color w:val="7030a0"/>
        </w:rPr>
      </w:r>
    </w:p>
    <w:p>
      <w:pPr>
        <w:ind w:left="0" w:right="0" w:firstLine="0"/>
        <w:jc w:val="both"/>
        <w:spacing w:before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Работать над укреплением основ семейных отношений очень важно, причем начинать это делать необходимо уже с первых дней создания союза. Как укреплять семью? Что делать для того, чтобы чувства развивались и приносили удовольствие и счастьем двоим партнерам? 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Давайте рассмотрим советы, которые вам помогут. Больше времени проводите в общении друг с другом. Именно благодаря общению вы сможете лучше понимать и узнавать друг друга. Вам будет проще находить решения во всех вопросах, если вы с первых дней научитесь э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ффективно коммуницировать. Научитесь понимать язык любви своего партнера и выражать свою любовь на доступном для него языке. Очень важно проявлять свою любовь и поддерживать ее на протяжении всей семейной жизни. Взаимная поддержка в семьях развивается толь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ко благодаря ситуациям, в которых она может понадобиться. Поэтому, принимайте все проблемы, ошибки и промахи как возможности для роста и развития. Не позволяйте негативному влиянию извне контролировать ваши эмоции. Очень распространенной ошибкой является и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спользование и перенесении опыта своих родителей, в собственную семью. Поймите, ваши родители – это не вы, и они возможно во многом не похожи на вас, поэтому и отношения ваши не стоит строить по шаблону их взаимоотношений. Каждая семья уникальна, так как с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остоит из неповторимых людей, имеет свои обстоятельства и цели. Поэтому не следуйте стереотипам. Стройте дружеские взаимоотношения, которые укрепляют доверие и сближают. Постарайтесь стать друг для друга незаменимыми, и самыми близкими людьми. В мудрейшей 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книге Библии, вы можете найти высказывание царя Соломона, которое гласит: «Друг любит во всякое время». Это говорит о том, что друг готов помочь, поддержать и любить даже тогда, когда вы ошибаетесь или проходите трудности. Дружба существует вопреки социаль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ным статусам, материальным положениям, взглядам и симпатиям. Она порой объединяет абсолютно разных, даже противоположных людей. Дружеское общение, поддержка и принятие – это важные основы семейных отношений. Уделяйте время только для себя. У каждого из нас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должно оставаться что-то свое – свой круг общения, личностное развитие, хобби, и даже банальный самоанализ. Не только для гармоничного развития семейных отношений, но и для личностного, каждому человеку периодически необходимо побыть одному, чтобы поразмы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слить и со стороны взглянуть на себя, свою жизнь и чувства. Учитесь поиску конструктивных решений и развивайте в ваших союзах, умение находить компромиссы. Это важно для того, чтобы правильно преодолевать конфликты, которые будут возникать между вами. На с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амом деле не существует какого-то способа, чтобы предотвращать конфликтные ситуации, но есть навыки, которые помогут из них выходить победителем. Побеждать – это не значит отстоять свою точку зрения любой ценой, но найти такую, которая будет максимально ус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траивать двоих людей. Со временем оба партнера из-за тесного общения перенимают некоторые качества характера, интересы и даже манеры поведения друг у друга. Это очень хорошо, но несмотря ни на что, очень важно при этом сохранить свою личность, то есть осно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ву, то , что является неповторимым и уникальным. Поддерживайте, укрепляйте и развивайте любовь, и прочие основы семейных отношений. Заботьтесь о том, чтобы наблюдался качественный рост вашей связи, а это возможно только при условии ежедневной усилий и рабо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ты над отношениями, со стороны двоих супругов.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С самого раннего возраста взрослые пытаются привить детям понятие «семья» и ее важность в жизни. Сколько эпитетов по поводу семьи звучало из уст великих людей. И ведь это правда. Только семья, родные люди, поддержат в трудную минуту, а не карьера, деньги и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ли другие блага мира. Сколько богатых чувствуют себя одинокими из-за того, что им не с кем поделиться своими чувствами и мыслями. Беден тот, кто одинок, а не тот, у кого нет денег.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Некоторых малышей воспитывают няни, преподаватели, но никак не родные папа и мама. Потому что родители ставят на первое место деньги, а не отношения в семье. Во всем должна быть мера. Повзрослев, дети, воспитывавшиеся нянями, будут испытывать проблемы при 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создании собственного гнездышка. Ведь примера модели семьи они не видели, они видели только как зарабатывать деньги по примеру родителей, а такие понятия как любовь, семья, верность, теплота близких — ушли на второй план. Они и сами наймут няню для собстве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нной малышни, ведь другого сценария развития событий они не видели. А до своих престарелых родителей им дела не будет, ведь в детстве они не чувствовали любовь от родителей, которые пропадали на работе. Для предотвращения такой ситуации родители должны сам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и воспитывать своих детей. Помощь няни важна, но все же ведущая роль в воспитании ребенка — роль родителей. Самым правильным примером для ребенка будет его собственная семья, где родители ценят уважение, любовь и поддержку. Споры и конфликты решаются мирно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. Родители — друзья ребенка, им подрастающий человек сможет доверять и советоваться в трудную минуту, ведь они любят и не желают зла. По поступкам взрослых ребеночек понимает, что мама его поддержит и не станет ругать или упрекать.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Как было рассказано выше, главное, чтобы и родители, и школа занималась воспитанием детей и давали понять, что семья — это пристань, куда можно причалить в любую погоду. Родителям не стоит забывать, даже из-за большой загруженности на работе, о своих детях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 и родителях, а детям делиться своими переживаниями с родителями. Хорошо, если члены семейства решат больше проводить времени вместе, заведут общую традицию. Например, ужинать всем вместе, рассказывать о том, как прошел день, просить помощи, если нужна. На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йдите время, чтобы посмотреть совместно фильм дома, сходить погулять или в кафе. Сейчас столько всего можно придумать, чтобы провести досуг вместе. Но не стоит навязывать ребенку, если он не хочет. Решите все это вместе.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  <w:sz w:val="24"/>
        </w:rPr>
      </w:r>
    </w:p>
    <w:p>
      <w:pPr>
        <w:ind w:left="0" w:right="0" w:firstLine="0"/>
        <w:jc w:val="both"/>
        <w:spacing w:before="0" w:after="0" w:line="240" w:lineRule="auto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b1f33"/>
          <w:sz w:val="24"/>
        </w:rPr>
        <w:t xml:space="preserve">     Итак, чтобы ребенок начал уважать и ценить семью, родители должны начать с себя. Если в семье разлад, муж с супругой постоянно ссорятся, не находят время на детей, то ребенку будет казаться это правильным. Став взрослым, у него не будет времени на них. Поэ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тому старайтесь стать примером для него. Проводите вместе больше времени. Устраивайте совместные мероприятия. Придумайте общую традицию. Хорошо, если и в школе введут занятия, показывающие детям — насколько важна семья, потому что средства массовой информа</w:t>
      </w:r>
      <w:r>
        <w:rPr>
          <w:rFonts w:ascii="PT Astra Serif" w:hAnsi="PT Astra Serif" w:eastAsia="PT Astra Serif" w:cs="PT Astra Serif"/>
          <w:color w:val="0b1f33"/>
          <w:sz w:val="24"/>
        </w:rPr>
        <w:t xml:space="preserve">ции мало поддерживают культ семьи и семейных ценностей. Станьте для своего ребенка другом, советником, защитником. Ребенок должен поверить, что родители его поддержат, а не укорят. Любите себя и своих близких.</w:t>
      </w:r>
      <w:r>
        <w:rPr>
          <w:rFonts w:ascii="PT Astra Serif" w:hAnsi="PT Astra Serif" w:eastAsia="PT Astra Serif" w:cs="PT Astra Serif"/>
        </w:rPr>
      </w:r>
    </w:p>
    <w:p>
      <w:pPr>
        <w:jc w:val="both"/>
        <w:spacing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2026-06-22T08:40:51Z</dcterms:modified>
</cp:coreProperties>
</file>